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7D79E6" w14:textId="77777777" w:rsidR="00936350" w:rsidRDefault="003E3B47">
      <w:pPr>
        <w:rPr>
          <w:rFonts w:eastAsia="黑体" w:cs="Times New Roman"/>
          <w:sz w:val="28"/>
          <w:szCs w:val="20"/>
        </w:rPr>
      </w:pPr>
      <w:r>
        <w:rPr>
          <w:rFonts w:eastAsia="黑体" w:cs="Times New Roman"/>
          <w:sz w:val="32"/>
          <w:szCs w:val="20"/>
        </w:rPr>
        <w:t>附</w:t>
      </w:r>
      <w:r>
        <w:rPr>
          <w:rFonts w:ascii="黑体" w:eastAsia="黑体" w:hAnsi="黑体" w:cs="黑体" w:hint="eastAsia"/>
          <w:sz w:val="32"/>
          <w:szCs w:val="20"/>
        </w:rPr>
        <w:t>件4</w:t>
      </w:r>
    </w:p>
    <w:p w14:paraId="32BA408D" w14:textId="77777777" w:rsidR="00936350" w:rsidRDefault="003E3B47">
      <w:pPr>
        <w:jc w:val="center"/>
      </w:pPr>
      <w:r>
        <w:rPr>
          <w:rFonts w:ascii="黑体" w:eastAsia="黑体" w:hAnsi="黑体" w:cs="黑体" w:hint="eastAsia"/>
          <w:sz w:val="36"/>
          <w:szCs w:val="36"/>
        </w:rPr>
        <w:t>北京航空航天大学三好学生登记表</w:t>
      </w:r>
    </w:p>
    <w:tbl>
      <w:tblPr>
        <w:tblW w:w="95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7"/>
        <w:gridCol w:w="1707"/>
        <w:gridCol w:w="1377"/>
        <w:gridCol w:w="2149"/>
        <w:gridCol w:w="1647"/>
        <w:gridCol w:w="1262"/>
      </w:tblGrid>
      <w:tr w:rsidR="00936350" w14:paraId="7FAA6EAF" w14:textId="77777777" w:rsidTr="00E16FAB">
        <w:trPr>
          <w:trHeight w:val="578"/>
          <w:jc w:val="center"/>
        </w:trPr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B2C74" w14:textId="77777777" w:rsidR="00936350" w:rsidRDefault="003E3B47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姓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 </w:t>
            </w:r>
            <w:r>
              <w:rPr>
                <w:rFonts w:eastAsia="仿宋_GB2312" w:cs="Times New Roman"/>
                <w:sz w:val="28"/>
                <w:szCs w:val="18"/>
              </w:rPr>
              <w:t>名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51FB5" w14:textId="607C20C9" w:rsidR="00936350" w:rsidRDefault="00042467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孙慕凡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13C2" w14:textId="77777777" w:rsidR="00936350" w:rsidRDefault="003E3B47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性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  </w:t>
            </w:r>
            <w:r>
              <w:rPr>
                <w:rFonts w:eastAsia="仿宋_GB2312" w:cs="Times New Roman"/>
                <w:sz w:val="28"/>
                <w:szCs w:val="18"/>
              </w:rPr>
              <w:t>别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8CB5F" w14:textId="1502B110" w:rsidR="00936350" w:rsidRDefault="00042467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男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EE9CF" w14:textId="77777777" w:rsidR="00936350" w:rsidRDefault="003E3B47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民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  </w:t>
            </w:r>
            <w:r>
              <w:rPr>
                <w:rFonts w:eastAsia="仿宋_GB2312" w:cs="Times New Roman"/>
                <w:sz w:val="28"/>
                <w:szCs w:val="18"/>
              </w:rPr>
              <w:t>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C6C11" w14:textId="234F77D3" w:rsidR="00936350" w:rsidRDefault="00042467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汉族</w:t>
            </w:r>
          </w:p>
        </w:tc>
      </w:tr>
      <w:tr w:rsidR="00936350" w14:paraId="10634251" w14:textId="77777777" w:rsidTr="00E16FAB">
        <w:trPr>
          <w:trHeight w:val="597"/>
          <w:jc w:val="center"/>
        </w:trPr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53DB7" w14:textId="77777777" w:rsidR="00936350" w:rsidRDefault="003E3B47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学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 </w:t>
            </w:r>
            <w:r>
              <w:rPr>
                <w:rFonts w:eastAsia="仿宋_GB2312" w:cs="Times New Roman"/>
                <w:sz w:val="28"/>
                <w:szCs w:val="18"/>
              </w:rPr>
              <w:t>号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D5EFC" w14:textId="6E361E0D" w:rsidR="00936350" w:rsidRDefault="00042467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ZY2412123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1CAA8" w14:textId="77777777" w:rsidR="00936350" w:rsidRDefault="003E3B47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政治面貌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85217" w14:textId="5A50B5FD" w:rsidR="00936350" w:rsidRDefault="00042467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中共党员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22C00" w14:textId="77777777" w:rsidR="00936350" w:rsidRDefault="003E3B47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出生年月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EC834" w14:textId="358BA7F5" w:rsidR="00936350" w:rsidRDefault="0093635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</w:p>
        </w:tc>
      </w:tr>
      <w:tr w:rsidR="00936350" w14:paraId="65C0496F" w14:textId="77777777" w:rsidTr="00E16FAB">
        <w:trPr>
          <w:trHeight w:val="597"/>
          <w:jc w:val="center"/>
        </w:trPr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3E595" w14:textId="77777777" w:rsidR="00936350" w:rsidRDefault="003E3B47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学</w:t>
            </w:r>
            <w:r>
              <w:rPr>
                <w:rFonts w:eastAsia="仿宋_GB2312" w:cs="Times New Roman" w:hint="eastAsia"/>
                <w:sz w:val="28"/>
                <w:szCs w:val="18"/>
              </w:rPr>
              <w:t xml:space="preserve">  </w:t>
            </w:r>
            <w:r>
              <w:rPr>
                <w:rFonts w:eastAsia="仿宋_GB2312" w:cs="Times New Roman" w:hint="eastAsia"/>
                <w:sz w:val="28"/>
                <w:szCs w:val="18"/>
              </w:rPr>
              <w:t>院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B5BE6" w14:textId="5F33D479" w:rsidR="00936350" w:rsidRDefault="00042467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外国语学院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14711" w14:textId="77777777" w:rsidR="00936350" w:rsidRDefault="003E3B47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平均成绩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04013" w14:textId="5CB9F016" w:rsidR="00936350" w:rsidRDefault="0002257F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91.82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6FE21" w14:textId="77777777" w:rsidR="00936350" w:rsidRDefault="003E3B47">
            <w:pPr>
              <w:jc w:val="center"/>
              <w:rPr>
                <w:rFonts w:eastAsia="仿宋_GB2312" w:cs="Times New Roman"/>
                <w:w w:val="80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不及格门次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0210B" w14:textId="643C730D" w:rsidR="00936350" w:rsidRDefault="0002257F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0</w:t>
            </w:r>
          </w:p>
        </w:tc>
      </w:tr>
      <w:tr w:rsidR="00936350" w14:paraId="12455454" w14:textId="77777777" w:rsidTr="00E16FAB">
        <w:trPr>
          <w:trHeight w:val="597"/>
          <w:jc w:val="center"/>
        </w:trPr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E0823" w14:textId="77777777" w:rsidR="00936350" w:rsidRDefault="003E3B47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职</w:t>
            </w:r>
            <w:r>
              <w:rPr>
                <w:rFonts w:eastAsia="仿宋_GB2312" w:cs="Times New Roman" w:hint="eastAsia"/>
                <w:sz w:val="28"/>
                <w:szCs w:val="18"/>
              </w:rPr>
              <w:t xml:space="preserve">  </w:t>
            </w:r>
            <w:r>
              <w:rPr>
                <w:rFonts w:eastAsia="仿宋_GB2312" w:cs="Times New Roman" w:hint="eastAsia"/>
                <w:sz w:val="28"/>
                <w:szCs w:val="18"/>
              </w:rPr>
              <w:t>务</w:t>
            </w:r>
          </w:p>
        </w:tc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AD95E" w14:textId="25CFC621" w:rsidR="00936350" w:rsidRDefault="00126539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纪检委员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1BCE5" w14:textId="77777777" w:rsidR="00936350" w:rsidRDefault="003E3B47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是否受过处分</w:t>
            </w:r>
          </w:p>
        </w:tc>
        <w:tc>
          <w:tcPr>
            <w:tcW w:w="2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87D8C" w14:textId="7E16AB9C" w:rsidR="00936350" w:rsidRDefault="0002257F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否</w:t>
            </w:r>
          </w:p>
        </w:tc>
      </w:tr>
      <w:tr w:rsidR="00936350" w14:paraId="77C0E105" w14:textId="77777777" w:rsidTr="00E16FAB">
        <w:trPr>
          <w:trHeight w:val="4680"/>
          <w:jc w:val="center"/>
        </w:trPr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0E6A5" w14:textId="77777777" w:rsidR="00936350" w:rsidRDefault="003E3B47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自</w:t>
            </w:r>
          </w:p>
          <w:p w14:paraId="6B5D1065" w14:textId="77777777" w:rsidR="00936350" w:rsidRDefault="003E3B47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我</w:t>
            </w:r>
          </w:p>
          <w:p w14:paraId="6C4AE554" w14:textId="77777777" w:rsidR="00936350" w:rsidRDefault="003E3B47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鉴</w:t>
            </w:r>
          </w:p>
          <w:p w14:paraId="104CC46D" w14:textId="77777777" w:rsidR="00936350" w:rsidRDefault="003E3B47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定</w:t>
            </w:r>
          </w:p>
        </w:tc>
        <w:tc>
          <w:tcPr>
            <w:tcW w:w="81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35CC1" w14:textId="7F47CA62" w:rsidR="00E16FAB" w:rsidRPr="00E16FAB" w:rsidRDefault="00E16FAB" w:rsidP="008427F3">
            <w:pPr>
              <w:ind w:firstLineChars="200" w:firstLine="560"/>
              <w:rPr>
                <w:rFonts w:eastAsia="仿宋_GB2312" w:cs="Times New Roman"/>
                <w:sz w:val="28"/>
                <w:szCs w:val="18"/>
              </w:rPr>
            </w:pPr>
            <w:r w:rsidRPr="00E16FAB">
              <w:rPr>
                <w:rFonts w:eastAsia="仿宋_GB2312" w:cs="Times New Roman" w:hint="eastAsia"/>
                <w:sz w:val="28"/>
                <w:szCs w:val="18"/>
              </w:rPr>
              <w:t>在思想方面，我坚决拥护党的领导，积极带头学习党的科学理论，特别是习近平新时代中国特色社会主义思想，并认真学习宣传贯彻党的二十大和二十届二中、三中全会精神。作为一名中共党员和</w:t>
            </w:r>
            <w:r w:rsidR="003D4CEA">
              <w:rPr>
                <w:rFonts w:eastAsia="仿宋_GB2312" w:cs="Times New Roman" w:hint="eastAsia"/>
                <w:sz w:val="28"/>
                <w:szCs w:val="18"/>
              </w:rPr>
              <w:t>2024</w:t>
            </w:r>
            <w:r w:rsidR="003D4CEA">
              <w:rPr>
                <w:rFonts w:eastAsia="仿宋_GB2312" w:cs="Times New Roman" w:hint="eastAsia"/>
                <w:sz w:val="28"/>
                <w:szCs w:val="18"/>
              </w:rPr>
              <w:t>级</w:t>
            </w:r>
            <w:r w:rsidR="003D4CEA" w:rsidRPr="003D4CEA">
              <w:rPr>
                <w:rFonts w:eastAsia="仿宋_GB2312" w:cs="Times New Roman" w:hint="eastAsia"/>
                <w:sz w:val="28"/>
                <w:szCs w:val="18"/>
              </w:rPr>
              <w:t>翻译硕士党支部</w:t>
            </w:r>
            <w:r w:rsidRPr="00E16FAB">
              <w:rPr>
                <w:rFonts w:eastAsia="仿宋_GB2312" w:cs="Times New Roman" w:hint="eastAsia"/>
                <w:sz w:val="28"/>
                <w:szCs w:val="18"/>
              </w:rPr>
              <w:t>纪检委员，我始终保持对时事政治的高度关注，热爱党、热爱祖国、热爱人民，切实发挥党员的先锋模范作用。</w:t>
            </w:r>
          </w:p>
          <w:p w14:paraId="412B0E48" w14:textId="49A58B85" w:rsidR="00E16FAB" w:rsidRPr="00EF170F" w:rsidRDefault="00E16FAB" w:rsidP="008427F3">
            <w:pPr>
              <w:ind w:firstLineChars="200" w:firstLine="560"/>
              <w:rPr>
                <w:rFonts w:eastAsia="仿宋_GB2312" w:cs="Times New Roman"/>
                <w:sz w:val="28"/>
                <w:szCs w:val="18"/>
              </w:rPr>
            </w:pPr>
            <w:r w:rsidRPr="00E16FAB">
              <w:rPr>
                <w:rFonts w:eastAsia="仿宋_GB2312" w:cs="Times New Roman" w:hint="eastAsia"/>
                <w:sz w:val="28"/>
                <w:szCs w:val="18"/>
              </w:rPr>
              <w:t>在品德与实践方面，我热爱劳动，积极参与各类实践活动，先后在北森云计算、爱立信进行实习，通过实习提升了自己的专业技能和综合能力。同时，我积极响应党团组织号召，参与</w:t>
            </w:r>
            <w:r w:rsidR="00EF170F">
              <w:rPr>
                <w:rFonts w:eastAsia="仿宋_GB2312" w:cs="Times New Roman" w:hint="eastAsia"/>
                <w:sz w:val="28"/>
                <w:szCs w:val="18"/>
              </w:rPr>
              <w:t>支部组织的各项活动</w:t>
            </w:r>
            <w:r w:rsidRPr="00E16FAB">
              <w:rPr>
                <w:rFonts w:eastAsia="仿宋_GB2312" w:cs="Times New Roman" w:hint="eastAsia"/>
                <w:sz w:val="28"/>
                <w:szCs w:val="18"/>
              </w:rPr>
              <w:t>，具备良好的道德风尚，遵纪守法，遵守学校的各项规章制度，从未受过校规校纪处分。</w:t>
            </w:r>
          </w:p>
          <w:p w14:paraId="5939732A" w14:textId="11DB80A6" w:rsidR="00E16FAB" w:rsidRPr="00E16FAB" w:rsidRDefault="00E16FAB" w:rsidP="008427F3">
            <w:pPr>
              <w:ind w:firstLineChars="200" w:firstLine="560"/>
              <w:rPr>
                <w:rFonts w:eastAsia="仿宋_GB2312" w:cs="Times New Roman"/>
                <w:sz w:val="28"/>
                <w:szCs w:val="18"/>
              </w:rPr>
            </w:pPr>
            <w:r w:rsidRPr="00E16FAB">
              <w:rPr>
                <w:rFonts w:eastAsia="仿宋_GB2312" w:cs="Times New Roman" w:hint="eastAsia"/>
                <w:sz w:val="28"/>
                <w:szCs w:val="18"/>
              </w:rPr>
              <w:t>在学习方面，我目态度端正，始终刻苦学习科学文化知识。研一一年的平均分达到了</w:t>
            </w:r>
            <w:r w:rsidRPr="00E16FAB">
              <w:rPr>
                <w:rFonts w:eastAsia="仿宋_GB2312" w:cs="Times New Roman" w:hint="eastAsia"/>
                <w:sz w:val="28"/>
                <w:szCs w:val="18"/>
              </w:rPr>
              <w:t>91.82</w:t>
            </w:r>
            <w:r w:rsidRPr="00E16FAB">
              <w:rPr>
                <w:rFonts w:eastAsia="仿宋_GB2312" w:cs="Times New Roman" w:hint="eastAsia"/>
                <w:sz w:val="28"/>
                <w:szCs w:val="18"/>
              </w:rPr>
              <w:t>分，成绩优良，且学年必修课无不及格课程，体现了我对学习的认真态度和扎实的知识掌握程度。</w:t>
            </w:r>
          </w:p>
          <w:p w14:paraId="6C183547" w14:textId="0C03F192" w:rsidR="00936350" w:rsidRDefault="00E16FAB" w:rsidP="008427F3">
            <w:pPr>
              <w:ind w:firstLineChars="200" w:firstLine="560"/>
              <w:rPr>
                <w:rFonts w:eastAsia="仿宋_GB2312" w:cs="Times New Roman"/>
                <w:sz w:val="28"/>
                <w:szCs w:val="18"/>
              </w:rPr>
            </w:pPr>
            <w:r w:rsidRPr="00E16FAB">
              <w:rPr>
                <w:rFonts w:eastAsia="仿宋_GB2312" w:cs="Times New Roman" w:hint="eastAsia"/>
                <w:sz w:val="28"/>
                <w:szCs w:val="18"/>
              </w:rPr>
              <w:t>未来，我将继续努力，不断提升自己的综合素质，以实际行动践行三好学生的标准，为学校和社会做出更大的贡献。</w:t>
            </w:r>
          </w:p>
        </w:tc>
      </w:tr>
      <w:tr w:rsidR="00936350" w14:paraId="3FC9057C" w14:textId="77777777" w:rsidTr="00E16FAB">
        <w:trPr>
          <w:trHeight w:val="1190"/>
          <w:jc w:val="center"/>
        </w:trPr>
        <w:tc>
          <w:tcPr>
            <w:tcW w:w="95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58350" w14:textId="77777777" w:rsidR="00936350" w:rsidRDefault="003E3B47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lastRenderedPageBreak/>
              <w:t>本人承诺以上项目填写均属实。</w:t>
            </w:r>
          </w:p>
          <w:p w14:paraId="460B6FB3" w14:textId="78D4F7CA" w:rsidR="00936350" w:rsidRDefault="003E3B47">
            <w:pPr>
              <w:ind w:firstLineChars="2200" w:firstLine="6160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签名：</w:t>
            </w:r>
            <w:r w:rsidR="00D047F3">
              <w:rPr>
                <w:rFonts w:eastAsia="仿宋_GB2312" w:cs="Times New Roman"/>
                <w:noProof/>
                <w:sz w:val="28"/>
                <w:szCs w:val="18"/>
              </w:rPr>
              <w:drawing>
                <wp:inline distT="0" distB="0" distL="0" distR="0" wp14:anchorId="1D32FCB1" wp14:editId="26D02B73">
                  <wp:extent cx="933299" cy="384100"/>
                  <wp:effectExtent l="0" t="0" r="635" b="0"/>
                  <wp:docPr id="1925621775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25621775" name="图片 1925621775"/>
                          <pic:cNvPicPr/>
                        </pic:nvPicPr>
                        <pic:blipFill>
                          <a:blip r:embed="rId8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885" cy="3921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36350" w14:paraId="3E3E9D9D" w14:textId="77777777" w:rsidTr="00E16FAB">
        <w:trPr>
          <w:trHeight w:val="1466"/>
          <w:jc w:val="center"/>
        </w:trPr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44FA0" w14:textId="77777777" w:rsidR="00936350" w:rsidRDefault="003E3B47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推荐部门意见</w:t>
            </w:r>
          </w:p>
        </w:tc>
        <w:tc>
          <w:tcPr>
            <w:tcW w:w="81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F5DFA" w14:textId="77777777" w:rsidR="00936350" w:rsidRDefault="003E3B47">
            <w:pPr>
              <w:ind w:leftChars="-119" w:left="-250"/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 xml:space="preserve">          </w:t>
            </w:r>
            <w:r>
              <w:rPr>
                <w:rFonts w:eastAsia="仿宋_GB2312" w:cs="Times New Roman"/>
                <w:sz w:val="28"/>
                <w:szCs w:val="18"/>
              </w:rPr>
              <w:t>签字</w:t>
            </w:r>
          </w:p>
          <w:p w14:paraId="60552A24" w14:textId="77777777" w:rsidR="00936350" w:rsidRDefault="003E3B47">
            <w:pPr>
              <w:ind w:leftChars="-119" w:left="-250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 xml:space="preserve">      </w:t>
            </w:r>
            <w:r>
              <w:rPr>
                <w:rFonts w:eastAsia="仿宋_GB2312" w:cs="Times New Roman"/>
                <w:sz w:val="20"/>
                <w:szCs w:val="18"/>
              </w:rPr>
              <w:t>（院系推荐的不填此栏）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              </w:t>
            </w:r>
            <w:r>
              <w:rPr>
                <w:rFonts w:eastAsia="仿宋_GB2312" w:cs="Times New Roman"/>
                <w:sz w:val="28"/>
                <w:szCs w:val="18"/>
              </w:rPr>
              <w:t>年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 </w:t>
            </w:r>
            <w:r>
              <w:rPr>
                <w:rFonts w:eastAsia="仿宋_GB2312" w:cs="Times New Roman"/>
                <w:sz w:val="28"/>
                <w:szCs w:val="18"/>
              </w:rPr>
              <w:t>月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 </w:t>
            </w:r>
            <w:r>
              <w:rPr>
                <w:rFonts w:eastAsia="仿宋_GB2312" w:cs="Times New Roman"/>
                <w:sz w:val="28"/>
                <w:szCs w:val="18"/>
              </w:rPr>
              <w:t>日</w:t>
            </w:r>
          </w:p>
        </w:tc>
      </w:tr>
      <w:tr w:rsidR="00936350" w14:paraId="294006CA" w14:textId="77777777" w:rsidTr="00E16FAB">
        <w:trPr>
          <w:trHeight w:val="1887"/>
          <w:jc w:val="center"/>
        </w:trPr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17784" w14:textId="77777777" w:rsidR="00936350" w:rsidRDefault="003E3B47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分团委</w:t>
            </w:r>
          </w:p>
          <w:p w14:paraId="1BC2B083" w14:textId="77777777" w:rsidR="00936350" w:rsidRDefault="003E3B47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意见</w:t>
            </w:r>
          </w:p>
        </w:tc>
        <w:tc>
          <w:tcPr>
            <w:tcW w:w="81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A55DB" w14:textId="77777777" w:rsidR="00936350" w:rsidRDefault="00936350">
            <w:pPr>
              <w:rPr>
                <w:rFonts w:eastAsia="仿宋_GB2312" w:cs="Times New Roman"/>
                <w:sz w:val="28"/>
                <w:szCs w:val="18"/>
              </w:rPr>
            </w:pPr>
          </w:p>
          <w:p w14:paraId="1CBC68E2" w14:textId="77777777" w:rsidR="00936350" w:rsidRDefault="003E3B47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 xml:space="preserve">          </w:t>
            </w:r>
            <w:r>
              <w:rPr>
                <w:rFonts w:eastAsia="仿宋_GB2312" w:cs="Times New Roman"/>
                <w:sz w:val="28"/>
                <w:szCs w:val="18"/>
              </w:rPr>
              <w:t>盖章</w:t>
            </w:r>
          </w:p>
          <w:p w14:paraId="03107408" w14:textId="77777777" w:rsidR="00936350" w:rsidRDefault="003E3B47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 xml:space="preserve">                                  </w:t>
            </w:r>
            <w:r>
              <w:rPr>
                <w:rFonts w:eastAsia="仿宋_GB2312" w:cs="Times New Roman"/>
                <w:sz w:val="28"/>
                <w:szCs w:val="18"/>
              </w:rPr>
              <w:t>年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 </w:t>
            </w:r>
            <w:r>
              <w:rPr>
                <w:rFonts w:eastAsia="仿宋_GB2312" w:cs="Times New Roman"/>
                <w:sz w:val="28"/>
                <w:szCs w:val="18"/>
              </w:rPr>
              <w:t>月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 </w:t>
            </w:r>
            <w:r>
              <w:rPr>
                <w:rFonts w:eastAsia="仿宋_GB2312" w:cs="Times New Roman"/>
                <w:sz w:val="28"/>
                <w:szCs w:val="18"/>
              </w:rPr>
              <w:t>日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</w:t>
            </w:r>
          </w:p>
        </w:tc>
      </w:tr>
    </w:tbl>
    <w:p w14:paraId="1851297C" w14:textId="77777777" w:rsidR="00936350" w:rsidRDefault="003E3B47">
      <w:pPr>
        <w:spacing w:line="560" w:lineRule="exact"/>
      </w:pPr>
      <w:r>
        <w:rPr>
          <w:rFonts w:eastAsia="仿宋_GB2312" w:cs="Times New Roman"/>
          <w:sz w:val="28"/>
          <w:szCs w:val="20"/>
        </w:rPr>
        <w:t>注：文件命名为</w:t>
      </w:r>
      <w:r>
        <w:rPr>
          <w:rFonts w:ascii="仿宋_GB2312" w:eastAsia="仿宋_GB2312" w:hAnsi="仿宋_GB2312" w:cs="仿宋_GB2312" w:hint="eastAsia"/>
          <w:sz w:val="28"/>
          <w:szCs w:val="20"/>
        </w:rPr>
        <w:t>“</w:t>
      </w:r>
      <w:r>
        <w:rPr>
          <w:rFonts w:eastAsia="仿宋_GB2312" w:cs="Times New Roman"/>
          <w:b/>
          <w:bCs/>
          <w:sz w:val="28"/>
          <w:szCs w:val="20"/>
        </w:rPr>
        <w:t>参评所</w:t>
      </w:r>
      <w:r>
        <w:rPr>
          <w:rFonts w:ascii="仿宋_GB2312" w:eastAsia="仿宋_GB2312" w:hAnsi="仿宋_GB2312" w:cs="仿宋_GB2312" w:hint="eastAsia"/>
          <w:b/>
          <w:bCs/>
          <w:sz w:val="28"/>
          <w:szCs w:val="20"/>
        </w:rPr>
        <w:t>在学院-学号-姓</w:t>
      </w:r>
      <w:r>
        <w:rPr>
          <w:rFonts w:eastAsia="仿宋_GB2312" w:cs="Times New Roman"/>
          <w:b/>
          <w:bCs/>
          <w:sz w:val="28"/>
          <w:szCs w:val="20"/>
        </w:rPr>
        <w:t>名</w:t>
      </w:r>
      <w:r>
        <w:rPr>
          <w:rFonts w:eastAsia="仿宋_GB2312" w:cs="Times New Roman" w:hint="eastAsia"/>
          <w:sz w:val="28"/>
          <w:szCs w:val="20"/>
        </w:rPr>
        <w:t>”，双面打印</w:t>
      </w:r>
      <w:r>
        <w:rPr>
          <w:rFonts w:eastAsia="仿宋_GB2312" w:cs="Times New Roman"/>
          <w:sz w:val="28"/>
          <w:szCs w:val="20"/>
        </w:rPr>
        <w:t>。</w:t>
      </w:r>
    </w:p>
    <w:sectPr w:rsidR="00936350">
      <w:footerReference w:type="default" r:id="rId9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1DAC7F" w14:textId="77777777" w:rsidR="00E21845" w:rsidRDefault="00E21845">
      <w:r>
        <w:separator/>
      </w:r>
    </w:p>
  </w:endnote>
  <w:endnote w:type="continuationSeparator" w:id="0">
    <w:p w14:paraId="7AD98174" w14:textId="77777777" w:rsidR="00E21845" w:rsidRDefault="00E218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1FDCFA" w14:textId="77777777" w:rsidR="00936350" w:rsidRDefault="003E3B47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C31FD0D" wp14:editId="14C59A97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BC8558A" w14:textId="77777777" w:rsidR="00936350" w:rsidRDefault="003E3B47">
                          <w:pPr>
                            <w:pStyle w:val="a4"/>
                          </w:pP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C31FD0D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p w14:paraId="7BC8558A" w14:textId="77777777" w:rsidR="00936350" w:rsidRDefault="003E3B47">
                    <w:pPr>
                      <w:pStyle w:val="a4"/>
                    </w:pPr>
                    <w:r>
                      <w:rPr>
                        <w:rFonts w:hint="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4A5E01" w14:textId="77777777" w:rsidR="00E21845" w:rsidRDefault="00E21845">
      <w:r>
        <w:separator/>
      </w:r>
    </w:p>
  </w:footnote>
  <w:footnote w:type="continuationSeparator" w:id="0">
    <w:p w14:paraId="72CE339D" w14:textId="77777777" w:rsidR="00E21845" w:rsidRDefault="00E2184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TFmNGE3MWVjM2VjNWJiMzUzMmMyMTdiNjNjZWFjOWYifQ=="/>
  </w:docVars>
  <w:rsids>
    <w:rsidRoot w:val="00FE3F7B"/>
    <w:rsid w:val="0000417D"/>
    <w:rsid w:val="0002257F"/>
    <w:rsid w:val="00025487"/>
    <w:rsid w:val="00032F0C"/>
    <w:rsid w:val="00042467"/>
    <w:rsid w:val="00061C44"/>
    <w:rsid w:val="00081B7D"/>
    <w:rsid w:val="00083129"/>
    <w:rsid w:val="000C3F3C"/>
    <w:rsid w:val="000F6C9D"/>
    <w:rsid w:val="0012315E"/>
    <w:rsid w:val="00126539"/>
    <w:rsid w:val="00164E6F"/>
    <w:rsid w:val="00182532"/>
    <w:rsid w:val="00185A1A"/>
    <w:rsid w:val="001901C1"/>
    <w:rsid w:val="001B7BA6"/>
    <w:rsid w:val="001C1517"/>
    <w:rsid w:val="001C185E"/>
    <w:rsid w:val="001D62D9"/>
    <w:rsid w:val="001E5B79"/>
    <w:rsid w:val="002278AD"/>
    <w:rsid w:val="00231160"/>
    <w:rsid w:val="0023290F"/>
    <w:rsid w:val="0027062A"/>
    <w:rsid w:val="00287B35"/>
    <w:rsid w:val="00287D2A"/>
    <w:rsid w:val="002A1F15"/>
    <w:rsid w:val="002A63D6"/>
    <w:rsid w:val="002D4293"/>
    <w:rsid w:val="002F34C1"/>
    <w:rsid w:val="002F4D39"/>
    <w:rsid w:val="0030073A"/>
    <w:rsid w:val="00315B86"/>
    <w:rsid w:val="00327FBC"/>
    <w:rsid w:val="003305AD"/>
    <w:rsid w:val="00337504"/>
    <w:rsid w:val="00340826"/>
    <w:rsid w:val="003518E7"/>
    <w:rsid w:val="00362BE8"/>
    <w:rsid w:val="00364293"/>
    <w:rsid w:val="003C169D"/>
    <w:rsid w:val="003C3F6A"/>
    <w:rsid w:val="003C4C53"/>
    <w:rsid w:val="003D4CEA"/>
    <w:rsid w:val="003E0083"/>
    <w:rsid w:val="003E3B47"/>
    <w:rsid w:val="00413A19"/>
    <w:rsid w:val="00435C19"/>
    <w:rsid w:val="00471B41"/>
    <w:rsid w:val="00491400"/>
    <w:rsid w:val="004B7BFE"/>
    <w:rsid w:val="004C08E2"/>
    <w:rsid w:val="004C1B84"/>
    <w:rsid w:val="004C46DD"/>
    <w:rsid w:val="004D459D"/>
    <w:rsid w:val="004D5D25"/>
    <w:rsid w:val="004E47BD"/>
    <w:rsid w:val="004E66F0"/>
    <w:rsid w:val="004F5A1C"/>
    <w:rsid w:val="00514A3E"/>
    <w:rsid w:val="005218CA"/>
    <w:rsid w:val="00551ABD"/>
    <w:rsid w:val="00613BC3"/>
    <w:rsid w:val="00626294"/>
    <w:rsid w:val="00663717"/>
    <w:rsid w:val="0067145C"/>
    <w:rsid w:val="0068312C"/>
    <w:rsid w:val="006B3C84"/>
    <w:rsid w:val="00701F12"/>
    <w:rsid w:val="00704991"/>
    <w:rsid w:val="007472F7"/>
    <w:rsid w:val="00752609"/>
    <w:rsid w:val="0076501C"/>
    <w:rsid w:val="007A04A7"/>
    <w:rsid w:val="007B7B9A"/>
    <w:rsid w:val="007C4D84"/>
    <w:rsid w:val="00803B4C"/>
    <w:rsid w:val="0080486B"/>
    <w:rsid w:val="008427F3"/>
    <w:rsid w:val="00857E40"/>
    <w:rsid w:val="00863D20"/>
    <w:rsid w:val="00895918"/>
    <w:rsid w:val="008A65EF"/>
    <w:rsid w:val="008C23AF"/>
    <w:rsid w:val="008E390A"/>
    <w:rsid w:val="008F28F4"/>
    <w:rsid w:val="009026B8"/>
    <w:rsid w:val="0092456E"/>
    <w:rsid w:val="00936350"/>
    <w:rsid w:val="00970986"/>
    <w:rsid w:val="00984E07"/>
    <w:rsid w:val="009916D4"/>
    <w:rsid w:val="009B7A36"/>
    <w:rsid w:val="009D4B7F"/>
    <w:rsid w:val="009E4B39"/>
    <w:rsid w:val="00A24735"/>
    <w:rsid w:val="00A31564"/>
    <w:rsid w:val="00A502FF"/>
    <w:rsid w:val="00A5523F"/>
    <w:rsid w:val="00A86428"/>
    <w:rsid w:val="00A87D9A"/>
    <w:rsid w:val="00AF1373"/>
    <w:rsid w:val="00AF1A97"/>
    <w:rsid w:val="00B11139"/>
    <w:rsid w:val="00B32754"/>
    <w:rsid w:val="00BA1D07"/>
    <w:rsid w:val="00BA7ECD"/>
    <w:rsid w:val="00C25760"/>
    <w:rsid w:val="00C31299"/>
    <w:rsid w:val="00C62CF4"/>
    <w:rsid w:val="00CA3884"/>
    <w:rsid w:val="00CC7485"/>
    <w:rsid w:val="00CD6168"/>
    <w:rsid w:val="00D02601"/>
    <w:rsid w:val="00D047F3"/>
    <w:rsid w:val="00D4223B"/>
    <w:rsid w:val="00D96329"/>
    <w:rsid w:val="00DB721B"/>
    <w:rsid w:val="00DB76F7"/>
    <w:rsid w:val="00E013F6"/>
    <w:rsid w:val="00E16FAB"/>
    <w:rsid w:val="00E21845"/>
    <w:rsid w:val="00E22D09"/>
    <w:rsid w:val="00E61539"/>
    <w:rsid w:val="00E97938"/>
    <w:rsid w:val="00EF170F"/>
    <w:rsid w:val="00F079CF"/>
    <w:rsid w:val="00F161EA"/>
    <w:rsid w:val="00F25792"/>
    <w:rsid w:val="00F2619F"/>
    <w:rsid w:val="00F27FBF"/>
    <w:rsid w:val="00F41BCC"/>
    <w:rsid w:val="00FC2572"/>
    <w:rsid w:val="00FE3F7B"/>
    <w:rsid w:val="00FF533D"/>
    <w:rsid w:val="03AC09DE"/>
    <w:rsid w:val="07F749EB"/>
    <w:rsid w:val="0A674C70"/>
    <w:rsid w:val="0AE02F52"/>
    <w:rsid w:val="0F42659A"/>
    <w:rsid w:val="109B53FF"/>
    <w:rsid w:val="14A736D1"/>
    <w:rsid w:val="158C17BA"/>
    <w:rsid w:val="1A255D39"/>
    <w:rsid w:val="1A4567FF"/>
    <w:rsid w:val="1D671EEA"/>
    <w:rsid w:val="1D7C0366"/>
    <w:rsid w:val="224A27E1"/>
    <w:rsid w:val="247E2C16"/>
    <w:rsid w:val="261A5634"/>
    <w:rsid w:val="28A24D76"/>
    <w:rsid w:val="2AE6640A"/>
    <w:rsid w:val="2D322A76"/>
    <w:rsid w:val="2DE247DD"/>
    <w:rsid w:val="31436D79"/>
    <w:rsid w:val="3ADD1FEC"/>
    <w:rsid w:val="3C861714"/>
    <w:rsid w:val="47D078CD"/>
    <w:rsid w:val="49430E8B"/>
    <w:rsid w:val="50E572DC"/>
    <w:rsid w:val="50EB6564"/>
    <w:rsid w:val="50F229D4"/>
    <w:rsid w:val="5BD81776"/>
    <w:rsid w:val="625D578D"/>
    <w:rsid w:val="64A532CB"/>
    <w:rsid w:val="674A1F08"/>
    <w:rsid w:val="68875462"/>
    <w:rsid w:val="68B57855"/>
    <w:rsid w:val="6B6C700F"/>
    <w:rsid w:val="6D08089B"/>
    <w:rsid w:val="7278547D"/>
    <w:rsid w:val="736F138E"/>
    <w:rsid w:val="7432766F"/>
    <w:rsid w:val="7C6D7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0131EE3"/>
  <w15:docId w15:val="{A53CB8C7-76DD-4985-ACD5-94481E943A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pPr>
      <w:widowControl w:val="0"/>
      <w:jc w:val="both"/>
    </w:pPr>
    <w:rPr>
      <w:rFonts w:eastAsia="仿宋" w:cstheme="minorBidi"/>
      <w:kern w:val="2"/>
      <w:sz w:val="21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qFormat/>
    <w:pPr>
      <w:spacing w:after="120"/>
    </w:pPr>
  </w:style>
  <w:style w:type="paragraph" w:styleId="a4">
    <w:name w:val="footer"/>
    <w:basedOn w:val="a"/>
    <w:link w:val="a5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a7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8">
    <w:name w:val="Table Grid"/>
    <w:basedOn w:val="a2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basedOn w:val="a1"/>
    <w:uiPriority w:val="99"/>
    <w:semiHidden/>
    <w:unhideWhenUsed/>
    <w:qFormat/>
    <w:rPr>
      <w:color w:val="0000FF"/>
      <w:u w:val="single"/>
    </w:rPr>
  </w:style>
  <w:style w:type="character" w:customStyle="1" w:styleId="a7">
    <w:name w:val="页眉 字符"/>
    <w:basedOn w:val="a1"/>
    <w:link w:val="a6"/>
    <w:uiPriority w:val="99"/>
    <w:qFormat/>
    <w:rPr>
      <w:sz w:val="18"/>
      <w:szCs w:val="18"/>
    </w:rPr>
  </w:style>
  <w:style w:type="character" w:customStyle="1" w:styleId="a5">
    <w:name w:val="页脚 字符"/>
    <w:basedOn w:val="a1"/>
    <w:link w:val="a4"/>
    <w:uiPriority w:val="99"/>
    <w:qFormat/>
    <w:rPr>
      <w:sz w:val="18"/>
      <w:szCs w:val="18"/>
    </w:rPr>
  </w:style>
  <w:style w:type="paragraph" w:customStyle="1" w:styleId="aa">
    <w:name w:val="公文文号"/>
    <w:basedOn w:val="a"/>
    <w:next w:val="a"/>
    <w:qFormat/>
    <w:pPr>
      <w:spacing w:before="1236" w:after="400"/>
      <w:jc w:val="center"/>
    </w:pPr>
    <w:rPr>
      <w:rFonts w:eastAsia="仿宋_GB2312" w:cs="Times New Roman"/>
      <w:b/>
      <w:sz w:val="28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62DDA3B-ECB7-463A-9AC0-EEDE0D2EF1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357</Words>
  <Characters>372</Characters>
  <Application>Microsoft Office Word</Application>
  <DocSecurity>0</DocSecurity>
  <Lines>37</Lines>
  <Paragraphs>52</Paragraphs>
  <ScaleCrop>false</ScaleCrop>
  <Company/>
  <LinksUpToDate>false</LinksUpToDate>
  <CharactersWithSpaces>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贾 焕庭</dc:creator>
  <cp:lastModifiedBy>荣真 向</cp:lastModifiedBy>
  <cp:revision>11</cp:revision>
  <dcterms:created xsi:type="dcterms:W3CDTF">2025-09-17T12:55:00Z</dcterms:created>
  <dcterms:modified xsi:type="dcterms:W3CDTF">2025-09-19T03:56:00Z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9288D5AA20A94FFEA8CE58B0A4C6C403_13</vt:lpwstr>
  </property>
  <property fmtid="{D5CDD505-2E9C-101B-9397-08002B2CF9AE}" pid="4" name="KSOTemplateDocerSaveRecord">
    <vt:lpwstr>eyJoZGlkIjoiNzgwMmQwMGM0NzM3MjYzNjAyZmQyOThjYjAwNDVlODkiLCJ1c2VySWQiOiIxNjE2MzA4Njc4In0=</vt:lpwstr>
  </property>
</Properties>
</file>